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泉理工院〔201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关于表彰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2018年官网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宣传信息工作先进集体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优秀信息员、优秀通讯员</w:t>
      </w:r>
      <w:r>
        <w:rPr>
          <w:rFonts w:hint="eastAsia" w:ascii="方正小标宋简体" w:eastAsia="方正小标宋简体"/>
          <w:sz w:val="44"/>
          <w:szCs w:val="44"/>
        </w:rPr>
        <w:t>的决定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在各信息通讯员的辛勤努力下，2018年学校官网宣传工作得以顺利开展。根据泉理工院〔2018〕98 号《关于制定学校信息员队伍管理办法的通知》，在</w:t>
      </w:r>
      <w:r>
        <w:rPr>
          <w:rFonts w:hint="default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完成宣传信息报送任务量的单位和个人中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，共表彰</w:t>
      </w:r>
      <w:r>
        <w:rPr>
          <w:rFonts w:hint="default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宣传信息工作先进集体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一等奖1名，二等奖2名，三等奖3名，</w:t>
      </w:r>
      <w:r>
        <w:rPr>
          <w:rFonts w:hint="eastAsia" w:ascii="仿宋_GB2312" w:eastAsia="仿宋_GB2312"/>
          <w:sz w:val="32"/>
          <w:szCs w:val="32"/>
        </w:rPr>
        <w:t>奖励金额分别为：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00元、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00元、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00元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；表彰</w:t>
      </w:r>
      <w:r>
        <w:rPr>
          <w:rFonts w:hint="default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优秀信息员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5名，颁发证书；表彰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优秀通讯员3名，各奖励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300元。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各单位</w:t>
      </w:r>
      <w:r>
        <w:rPr>
          <w:rFonts w:hint="eastAsia" w:ascii="仿宋_GB2312" w:eastAsia="仿宋_GB2312"/>
          <w:sz w:val="32"/>
          <w:szCs w:val="32"/>
        </w:rPr>
        <w:t>进一步做好今后的</w:t>
      </w:r>
      <w:r>
        <w:rPr>
          <w:rFonts w:hint="eastAsia" w:ascii="仿宋_GB2312" w:eastAsia="仿宋_GB2312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</w:rPr>
        <w:t>工作，为学校发展做出贡献。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2018年官网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宣传信息工作先进集体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泉州理工职业学院</w:t>
      </w:r>
      <w:r>
        <w:rPr>
          <w:rFonts w:hint="eastAsia" w:ascii="仿宋_GB2312" w:eastAsia="仿宋_GB2312"/>
          <w:sz w:val="32"/>
          <w:szCs w:val="32"/>
          <w:lang w:eastAsia="zh-CN"/>
        </w:rPr>
        <w:t>（本科）</w:t>
      </w:r>
    </w:p>
    <w:p>
      <w:pPr>
        <w:wordWrap/>
        <w:spacing w:line="560" w:lineRule="exact"/>
        <w:ind w:right="128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  <w:sectPr>
          <w:pgSz w:w="11906" w:h="16838"/>
          <w:pgMar w:top="4536" w:right="1077" w:bottom="1440" w:left="119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2018年官网宣传信息工作先进集体、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优秀通讯员、优秀信息员名单</w:t>
      </w:r>
    </w:p>
    <w:tbl>
      <w:tblPr>
        <w:tblStyle w:val="6"/>
        <w:tblW w:w="8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306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先进集体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中营汽车学院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先进集体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财经学院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招生就业处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先进集体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人居环境学院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优秀信息员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刘月芬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由各部门自行统筹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黄绍金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庄凡凡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徐云亭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陈小丽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1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优秀通讯员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汪淑芳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涂永坚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1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黄镇红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/>
              </w:rPr>
              <w:t>5000元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="1075" w:tblpY="1303"/>
        <w:tblOverlap w:val="never"/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4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 xml:space="preserve">抄送：校领导                            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 xml:space="preserve">     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>存档2份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40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 xml:space="preserve">泉州理工职业学院党政办公室      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 xml:space="preserve"> 201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  <w:u w:val="none"/>
              </w:rPr>
              <w:t>日印发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077" w:bottom="853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EF"/>
    <w:rsid w:val="000051B1"/>
    <w:rsid w:val="00007CCE"/>
    <w:rsid w:val="00007F49"/>
    <w:rsid w:val="0002630E"/>
    <w:rsid w:val="0003179D"/>
    <w:rsid w:val="00043302"/>
    <w:rsid w:val="00047CC4"/>
    <w:rsid w:val="00060205"/>
    <w:rsid w:val="000616CF"/>
    <w:rsid w:val="00064674"/>
    <w:rsid w:val="00067080"/>
    <w:rsid w:val="00075445"/>
    <w:rsid w:val="00076C54"/>
    <w:rsid w:val="00082829"/>
    <w:rsid w:val="00083AA1"/>
    <w:rsid w:val="00093464"/>
    <w:rsid w:val="000A0915"/>
    <w:rsid w:val="000A658A"/>
    <w:rsid w:val="000B05AA"/>
    <w:rsid w:val="000C1D9C"/>
    <w:rsid w:val="000D2938"/>
    <w:rsid w:val="000D3D9B"/>
    <w:rsid w:val="000D63A0"/>
    <w:rsid w:val="000E1343"/>
    <w:rsid w:val="000F1740"/>
    <w:rsid w:val="000F70DE"/>
    <w:rsid w:val="00104989"/>
    <w:rsid w:val="0011124F"/>
    <w:rsid w:val="00111550"/>
    <w:rsid w:val="00117351"/>
    <w:rsid w:val="00135007"/>
    <w:rsid w:val="0014320D"/>
    <w:rsid w:val="0015397C"/>
    <w:rsid w:val="001565F8"/>
    <w:rsid w:val="00160069"/>
    <w:rsid w:val="001603D5"/>
    <w:rsid w:val="00165FD5"/>
    <w:rsid w:val="00166E61"/>
    <w:rsid w:val="001759AD"/>
    <w:rsid w:val="00176782"/>
    <w:rsid w:val="001802E4"/>
    <w:rsid w:val="00182969"/>
    <w:rsid w:val="00185746"/>
    <w:rsid w:val="001972A1"/>
    <w:rsid w:val="001A0723"/>
    <w:rsid w:val="001A2330"/>
    <w:rsid w:val="001A4062"/>
    <w:rsid w:val="001A43E3"/>
    <w:rsid w:val="001A5174"/>
    <w:rsid w:val="001B798A"/>
    <w:rsid w:val="001C57A3"/>
    <w:rsid w:val="001C7A01"/>
    <w:rsid w:val="001D1B66"/>
    <w:rsid w:val="001F66E5"/>
    <w:rsid w:val="001F7C44"/>
    <w:rsid w:val="002027F3"/>
    <w:rsid w:val="00203813"/>
    <w:rsid w:val="002042DF"/>
    <w:rsid w:val="0020500B"/>
    <w:rsid w:val="00210812"/>
    <w:rsid w:val="0021198A"/>
    <w:rsid w:val="00224A1B"/>
    <w:rsid w:val="00236E49"/>
    <w:rsid w:val="00241F18"/>
    <w:rsid w:val="00247176"/>
    <w:rsid w:val="00253FE4"/>
    <w:rsid w:val="00256282"/>
    <w:rsid w:val="00256BBF"/>
    <w:rsid w:val="00261A3D"/>
    <w:rsid w:val="00263D3E"/>
    <w:rsid w:val="002640BD"/>
    <w:rsid w:val="00270E77"/>
    <w:rsid w:val="00275F8E"/>
    <w:rsid w:val="00276005"/>
    <w:rsid w:val="00292962"/>
    <w:rsid w:val="00292A8D"/>
    <w:rsid w:val="00295CA6"/>
    <w:rsid w:val="00295D7A"/>
    <w:rsid w:val="002A1F12"/>
    <w:rsid w:val="002A4904"/>
    <w:rsid w:val="002A5663"/>
    <w:rsid w:val="002B2E9B"/>
    <w:rsid w:val="002B6CC6"/>
    <w:rsid w:val="002B779D"/>
    <w:rsid w:val="002C095F"/>
    <w:rsid w:val="002C777D"/>
    <w:rsid w:val="002D1446"/>
    <w:rsid w:val="002E0112"/>
    <w:rsid w:val="002F3C6D"/>
    <w:rsid w:val="002F69F0"/>
    <w:rsid w:val="002F7704"/>
    <w:rsid w:val="00311E1E"/>
    <w:rsid w:val="00316FE7"/>
    <w:rsid w:val="0032184E"/>
    <w:rsid w:val="00325631"/>
    <w:rsid w:val="00334E84"/>
    <w:rsid w:val="0034063C"/>
    <w:rsid w:val="00352EB3"/>
    <w:rsid w:val="00356EE6"/>
    <w:rsid w:val="00363EC4"/>
    <w:rsid w:val="003702B4"/>
    <w:rsid w:val="0037104A"/>
    <w:rsid w:val="00373D4D"/>
    <w:rsid w:val="00375669"/>
    <w:rsid w:val="003875B8"/>
    <w:rsid w:val="0039644A"/>
    <w:rsid w:val="003A1705"/>
    <w:rsid w:val="003B6F15"/>
    <w:rsid w:val="003B6FD1"/>
    <w:rsid w:val="003C66CE"/>
    <w:rsid w:val="003C752E"/>
    <w:rsid w:val="003E623C"/>
    <w:rsid w:val="003E6B69"/>
    <w:rsid w:val="003E6EE7"/>
    <w:rsid w:val="003E7D14"/>
    <w:rsid w:val="003F1CA8"/>
    <w:rsid w:val="00424A3F"/>
    <w:rsid w:val="004259BE"/>
    <w:rsid w:val="004327D0"/>
    <w:rsid w:val="00443F82"/>
    <w:rsid w:val="00444743"/>
    <w:rsid w:val="00445DAA"/>
    <w:rsid w:val="00452D9E"/>
    <w:rsid w:val="00464F18"/>
    <w:rsid w:val="00475B58"/>
    <w:rsid w:val="00477C87"/>
    <w:rsid w:val="00477E51"/>
    <w:rsid w:val="0048428C"/>
    <w:rsid w:val="004866D2"/>
    <w:rsid w:val="004941DE"/>
    <w:rsid w:val="00495D0E"/>
    <w:rsid w:val="004B2189"/>
    <w:rsid w:val="004B29B1"/>
    <w:rsid w:val="004C20CE"/>
    <w:rsid w:val="004C336E"/>
    <w:rsid w:val="004C3789"/>
    <w:rsid w:val="004C5AB8"/>
    <w:rsid w:val="004D1EE9"/>
    <w:rsid w:val="004D34A8"/>
    <w:rsid w:val="004D43BC"/>
    <w:rsid w:val="004D4C39"/>
    <w:rsid w:val="004D529B"/>
    <w:rsid w:val="004D598D"/>
    <w:rsid w:val="004E3C0B"/>
    <w:rsid w:val="004E5FF6"/>
    <w:rsid w:val="004F02D9"/>
    <w:rsid w:val="004F293A"/>
    <w:rsid w:val="00503BD0"/>
    <w:rsid w:val="0050429F"/>
    <w:rsid w:val="0050552E"/>
    <w:rsid w:val="005069F9"/>
    <w:rsid w:val="00507E07"/>
    <w:rsid w:val="00512C1E"/>
    <w:rsid w:val="0051447C"/>
    <w:rsid w:val="005245B7"/>
    <w:rsid w:val="00524981"/>
    <w:rsid w:val="005354B0"/>
    <w:rsid w:val="00541668"/>
    <w:rsid w:val="0054656F"/>
    <w:rsid w:val="0055553C"/>
    <w:rsid w:val="00570DD9"/>
    <w:rsid w:val="005766D6"/>
    <w:rsid w:val="00581292"/>
    <w:rsid w:val="005819BE"/>
    <w:rsid w:val="005903D6"/>
    <w:rsid w:val="005A0FF0"/>
    <w:rsid w:val="005A3B41"/>
    <w:rsid w:val="005C250E"/>
    <w:rsid w:val="005C6489"/>
    <w:rsid w:val="005D4B89"/>
    <w:rsid w:val="005F4960"/>
    <w:rsid w:val="005F509B"/>
    <w:rsid w:val="00602CDF"/>
    <w:rsid w:val="0060455B"/>
    <w:rsid w:val="006057BD"/>
    <w:rsid w:val="00610254"/>
    <w:rsid w:val="006177F9"/>
    <w:rsid w:val="00621D67"/>
    <w:rsid w:val="0062629E"/>
    <w:rsid w:val="006366EF"/>
    <w:rsid w:val="00636C25"/>
    <w:rsid w:val="00637F8D"/>
    <w:rsid w:val="00640119"/>
    <w:rsid w:val="00646EA1"/>
    <w:rsid w:val="00647F7F"/>
    <w:rsid w:val="00650A2D"/>
    <w:rsid w:val="00650E2E"/>
    <w:rsid w:val="00651EC8"/>
    <w:rsid w:val="00655AFB"/>
    <w:rsid w:val="00655B7D"/>
    <w:rsid w:val="006561E0"/>
    <w:rsid w:val="0066131B"/>
    <w:rsid w:val="00661C33"/>
    <w:rsid w:val="00671D5B"/>
    <w:rsid w:val="006742EA"/>
    <w:rsid w:val="006777AF"/>
    <w:rsid w:val="006917FD"/>
    <w:rsid w:val="00695C6F"/>
    <w:rsid w:val="006A1342"/>
    <w:rsid w:val="006A6F5C"/>
    <w:rsid w:val="006A76E2"/>
    <w:rsid w:val="006B5A44"/>
    <w:rsid w:val="006B76F2"/>
    <w:rsid w:val="006C0062"/>
    <w:rsid w:val="006C37F9"/>
    <w:rsid w:val="006C422A"/>
    <w:rsid w:val="006D3534"/>
    <w:rsid w:val="006D4747"/>
    <w:rsid w:val="006D6A28"/>
    <w:rsid w:val="007006CA"/>
    <w:rsid w:val="007025A2"/>
    <w:rsid w:val="00703B65"/>
    <w:rsid w:val="007104CF"/>
    <w:rsid w:val="0071528D"/>
    <w:rsid w:val="00720A25"/>
    <w:rsid w:val="0072327C"/>
    <w:rsid w:val="007312F5"/>
    <w:rsid w:val="0073655C"/>
    <w:rsid w:val="00744DFB"/>
    <w:rsid w:val="00762E5E"/>
    <w:rsid w:val="00764289"/>
    <w:rsid w:val="00777935"/>
    <w:rsid w:val="00793A5C"/>
    <w:rsid w:val="00795CC5"/>
    <w:rsid w:val="007A411B"/>
    <w:rsid w:val="007B363A"/>
    <w:rsid w:val="007C1086"/>
    <w:rsid w:val="007C1CDC"/>
    <w:rsid w:val="007C2777"/>
    <w:rsid w:val="007D222D"/>
    <w:rsid w:val="007E31A8"/>
    <w:rsid w:val="007E3858"/>
    <w:rsid w:val="007E5061"/>
    <w:rsid w:val="007E6169"/>
    <w:rsid w:val="007F01B7"/>
    <w:rsid w:val="007F11C8"/>
    <w:rsid w:val="00800EBA"/>
    <w:rsid w:val="00801524"/>
    <w:rsid w:val="0080511A"/>
    <w:rsid w:val="00806A20"/>
    <w:rsid w:val="008072A5"/>
    <w:rsid w:val="00811298"/>
    <w:rsid w:val="00813884"/>
    <w:rsid w:val="008303F1"/>
    <w:rsid w:val="00830E50"/>
    <w:rsid w:val="008323A3"/>
    <w:rsid w:val="008326B0"/>
    <w:rsid w:val="00833B94"/>
    <w:rsid w:val="008362FB"/>
    <w:rsid w:val="00840D71"/>
    <w:rsid w:val="00844DD6"/>
    <w:rsid w:val="00851AED"/>
    <w:rsid w:val="00855571"/>
    <w:rsid w:val="00855D42"/>
    <w:rsid w:val="00870639"/>
    <w:rsid w:val="00870E27"/>
    <w:rsid w:val="00872A0F"/>
    <w:rsid w:val="00876DBD"/>
    <w:rsid w:val="00883D38"/>
    <w:rsid w:val="008928E8"/>
    <w:rsid w:val="008940E9"/>
    <w:rsid w:val="008A3110"/>
    <w:rsid w:val="008B47BC"/>
    <w:rsid w:val="008D165E"/>
    <w:rsid w:val="008D4C43"/>
    <w:rsid w:val="00905356"/>
    <w:rsid w:val="0091404F"/>
    <w:rsid w:val="00917062"/>
    <w:rsid w:val="0092030E"/>
    <w:rsid w:val="00923B75"/>
    <w:rsid w:val="009261AE"/>
    <w:rsid w:val="00931AB0"/>
    <w:rsid w:val="009368A1"/>
    <w:rsid w:val="00942A72"/>
    <w:rsid w:val="0094495C"/>
    <w:rsid w:val="009449FE"/>
    <w:rsid w:val="00947621"/>
    <w:rsid w:val="00952BE5"/>
    <w:rsid w:val="00954C03"/>
    <w:rsid w:val="00955F20"/>
    <w:rsid w:val="00957A65"/>
    <w:rsid w:val="00973731"/>
    <w:rsid w:val="0098474B"/>
    <w:rsid w:val="00991B9C"/>
    <w:rsid w:val="009A07C3"/>
    <w:rsid w:val="009A1A7A"/>
    <w:rsid w:val="009A52A0"/>
    <w:rsid w:val="009A7BD2"/>
    <w:rsid w:val="009C0630"/>
    <w:rsid w:val="009C46C4"/>
    <w:rsid w:val="009C4B94"/>
    <w:rsid w:val="009C619A"/>
    <w:rsid w:val="009C6DEF"/>
    <w:rsid w:val="009C7489"/>
    <w:rsid w:val="009D6FCD"/>
    <w:rsid w:val="009E36D2"/>
    <w:rsid w:val="009E3B9C"/>
    <w:rsid w:val="00A13678"/>
    <w:rsid w:val="00A21F58"/>
    <w:rsid w:val="00A22B8B"/>
    <w:rsid w:val="00A25F1D"/>
    <w:rsid w:val="00A27F89"/>
    <w:rsid w:val="00A4095A"/>
    <w:rsid w:val="00A44B90"/>
    <w:rsid w:val="00A56393"/>
    <w:rsid w:val="00A56E47"/>
    <w:rsid w:val="00A66B4F"/>
    <w:rsid w:val="00A722B5"/>
    <w:rsid w:val="00A762C0"/>
    <w:rsid w:val="00A93EBF"/>
    <w:rsid w:val="00A96A9B"/>
    <w:rsid w:val="00AB009D"/>
    <w:rsid w:val="00AB7FBE"/>
    <w:rsid w:val="00AC256D"/>
    <w:rsid w:val="00AC496F"/>
    <w:rsid w:val="00AC7DAC"/>
    <w:rsid w:val="00AD2362"/>
    <w:rsid w:val="00AD3C00"/>
    <w:rsid w:val="00B10225"/>
    <w:rsid w:val="00B14B6A"/>
    <w:rsid w:val="00B160E6"/>
    <w:rsid w:val="00B17B81"/>
    <w:rsid w:val="00B21EB9"/>
    <w:rsid w:val="00B24052"/>
    <w:rsid w:val="00B27A32"/>
    <w:rsid w:val="00B52872"/>
    <w:rsid w:val="00B56177"/>
    <w:rsid w:val="00B6726D"/>
    <w:rsid w:val="00B752B7"/>
    <w:rsid w:val="00BA53E8"/>
    <w:rsid w:val="00BB4FA4"/>
    <w:rsid w:val="00BC0DA4"/>
    <w:rsid w:val="00BC2249"/>
    <w:rsid w:val="00BC2385"/>
    <w:rsid w:val="00BC4676"/>
    <w:rsid w:val="00BC4F71"/>
    <w:rsid w:val="00BC6DC8"/>
    <w:rsid w:val="00BD1D91"/>
    <w:rsid w:val="00BD1EDD"/>
    <w:rsid w:val="00BD24C7"/>
    <w:rsid w:val="00BD790F"/>
    <w:rsid w:val="00BE1586"/>
    <w:rsid w:val="00BE2B62"/>
    <w:rsid w:val="00BE2BDF"/>
    <w:rsid w:val="00C1066F"/>
    <w:rsid w:val="00C1295E"/>
    <w:rsid w:val="00C17305"/>
    <w:rsid w:val="00C1787B"/>
    <w:rsid w:val="00C2464F"/>
    <w:rsid w:val="00C278FA"/>
    <w:rsid w:val="00C506FB"/>
    <w:rsid w:val="00C520E6"/>
    <w:rsid w:val="00C53E11"/>
    <w:rsid w:val="00C57602"/>
    <w:rsid w:val="00C63C13"/>
    <w:rsid w:val="00C6490B"/>
    <w:rsid w:val="00C71E47"/>
    <w:rsid w:val="00C828A3"/>
    <w:rsid w:val="00C95E0D"/>
    <w:rsid w:val="00CA6B26"/>
    <w:rsid w:val="00CB048D"/>
    <w:rsid w:val="00CB1708"/>
    <w:rsid w:val="00CC6084"/>
    <w:rsid w:val="00CE3DFD"/>
    <w:rsid w:val="00CF2FA9"/>
    <w:rsid w:val="00D06BAE"/>
    <w:rsid w:val="00D177ED"/>
    <w:rsid w:val="00D2121E"/>
    <w:rsid w:val="00D25C1C"/>
    <w:rsid w:val="00D3565A"/>
    <w:rsid w:val="00D5114A"/>
    <w:rsid w:val="00D632F7"/>
    <w:rsid w:val="00D74BC6"/>
    <w:rsid w:val="00D80071"/>
    <w:rsid w:val="00D86E52"/>
    <w:rsid w:val="00D96F6F"/>
    <w:rsid w:val="00DA5473"/>
    <w:rsid w:val="00DB1D28"/>
    <w:rsid w:val="00DB1E87"/>
    <w:rsid w:val="00DB54F3"/>
    <w:rsid w:val="00DC30D4"/>
    <w:rsid w:val="00DD1DF5"/>
    <w:rsid w:val="00DD42FB"/>
    <w:rsid w:val="00DD4E54"/>
    <w:rsid w:val="00DD6D6A"/>
    <w:rsid w:val="00DE2C93"/>
    <w:rsid w:val="00DE7049"/>
    <w:rsid w:val="00DF1639"/>
    <w:rsid w:val="00DF4E93"/>
    <w:rsid w:val="00DF785B"/>
    <w:rsid w:val="00E02CB3"/>
    <w:rsid w:val="00E05993"/>
    <w:rsid w:val="00E12558"/>
    <w:rsid w:val="00E1637A"/>
    <w:rsid w:val="00E22994"/>
    <w:rsid w:val="00E36DCE"/>
    <w:rsid w:val="00E43F47"/>
    <w:rsid w:val="00E506E3"/>
    <w:rsid w:val="00E51E48"/>
    <w:rsid w:val="00E570BB"/>
    <w:rsid w:val="00E62FAF"/>
    <w:rsid w:val="00E63163"/>
    <w:rsid w:val="00E640A1"/>
    <w:rsid w:val="00E803F1"/>
    <w:rsid w:val="00E854D5"/>
    <w:rsid w:val="00E90D09"/>
    <w:rsid w:val="00E92965"/>
    <w:rsid w:val="00EA242C"/>
    <w:rsid w:val="00EA334C"/>
    <w:rsid w:val="00EA48B1"/>
    <w:rsid w:val="00EB01DF"/>
    <w:rsid w:val="00EC05F1"/>
    <w:rsid w:val="00ED4ECC"/>
    <w:rsid w:val="00EE3878"/>
    <w:rsid w:val="00EF46B6"/>
    <w:rsid w:val="00F065AE"/>
    <w:rsid w:val="00F22288"/>
    <w:rsid w:val="00F37600"/>
    <w:rsid w:val="00F44C02"/>
    <w:rsid w:val="00F5623D"/>
    <w:rsid w:val="00F63C89"/>
    <w:rsid w:val="00F65C42"/>
    <w:rsid w:val="00F7605C"/>
    <w:rsid w:val="00F8445C"/>
    <w:rsid w:val="00FA510E"/>
    <w:rsid w:val="00FB526D"/>
    <w:rsid w:val="00FC39DE"/>
    <w:rsid w:val="00FC3F8A"/>
    <w:rsid w:val="00FD2E5B"/>
    <w:rsid w:val="00FD6A52"/>
    <w:rsid w:val="00FE377D"/>
    <w:rsid w:val="00FE3FC5"/>
    <w:rsid w:val="00FE5542"/>
    <w:rsid w:val="00FF1C37"/>
    <w:rsid w:val="00FF77CE"/>
    <w:rsid w:val="00FF7A3F"/>
    <w:rsid w:val="03980421"/>
    <w:rsid w:val="0CA745BD"/>
    <w:rsid w:val="100B3091"/>
    <w:rsid w:val="105A72B4"/>
    <w:rsid w:val="1FBC2609"/>
    <w:rsid w:val="20221B7E"/>
    <w:rsid w:val="21A865C2"/>
    <w:rsid w:val="22C56FA6"/>
    <w:rsid w:val="23763BA2"/>
    <w:rsid w:val="23A84FD4"/>
    <w:rsid w:val="244623A3"/>
    <w:rsid w:val="27AA05B4"/>
    <w:rsid w:val="2CF40EBC"/>
    <w:rsid w:val="2E381B55"/>
    <w:rsid w:val="2E40489F"/>
    <w:rsid w:val="2EE45817"/>
    <w:rsid w:val="2F075EDD"/>
    <w:rsid w:val="30590638"/>
    <w:rsid w:val="32675CD9"/>
    <w:rsid w:val="36795419"/>
    <w:rsid w:val="39BD7BA6"/>
    <w:rsid w:val="3C9C21BF"/>
    <w:rsid w:val="3CDA4A4D"/>
    <w:rsid w:val="40592EFC"/>
    <w:rsid w:val="43BA25EC"/>
    <w:rsid w:val="44B06E35"/>
    <w:rsid w:val="52161BCC"/>
    <w:rsid w:val="53AA5DED"/>
    <w:rsid w:val="5ECC178E"/>
    <w:rsid w:val="6304340D"/>
    <w:rsid w:val="6A476512"/>
    <w:rsid w:val="6B744EBE"/>
    <w:rsid w:val="714B6759"/>
    <w:rsid w:val="79F8706B"/>
    <w:rsid w:val="7C126BDE"/>
    <w:rsid w:val="7E6D36FB"/>
    <w:rsid w:val="7F6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默认段落字体 Para Char"/>
    <w:basedOn w:val="1"/>
    <w:qFormat/>
    <w:uiPriority w:val="0"/>
    <w:rPr>
      <w:rFonts w:ascii="Calibri" w:hAnsi="Calibri" w:eastAsia="宋体" w:cs="黑体"/>
      <w:szCs w:val="24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5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2015-01-06T03:26:00Z</dcterms:created>
  <dc:creator>文璐</dc:creator>
  <cp:lastModifiedBy>陈思莹（萤火虫姐姐）.</cp:lastModifiedBy>
  <cp:lastPrinted>2019-01-15T01:46:36Z</cp:lastPrinted>
  <dcterms:modified xsi:type="dcterms:W3CDTF">2019-01-15T01:48:55Z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